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367D" w14:textId="30A12100" w:rsidR="002F14CE" w:rsidRPr="005F4ECD" w:rsidRDefault="002F14CE" w:rsidP="002F14CE">
      <w:pPr>
        <w:rPr>
          <w:b/>
          <w:bCs/>
        </w:rPr>
      </w:pPr>
      <w:r w:rsidRPr="005F4ECD">
        <w:rPr>
          <w:b/>
          <w:bCs/>
        </w:rPr>
        <w:t>HÜDA PAR Genel Başkanı Yapıcıoğlu</w:t>
      </w:r>
      <w:r w:rsidR="00D4406A" w:rsidRPr="005F4ECD">
        <w:rPr>
          <w:b/>
          <w:bCs/>
        </w:rPr>
        <w:t>,</w:t>
      </w:r>
      <w:r w:rsidR="00ED2B56" w:rsidRPr="005F4ECD">
        <w:rPr>
          <w:b/>
          <w:bCs/>
        </w:rPr>
        <w:t xml:space="preserve"> Cumhurbaşkanı Erdoğan </w:t>
      </w:r>
      <w:r w:rsidRPr="005F4ECD">
        <w:rPr>
          <w:b/>
          <w:bCs/>
        </w:rPr>
        <w:t>ile bir araya geldi</w:t>
      </w:r>
    </w:p>
    <w:p w14:paraId="0A0DA5B6" w14:textId="56D37177" w:rsidR="009F46CC" w:rsidRPr="005F4ECD" w:rsidRDefault="002F14CE" w:rsidP="002F14CE">
      <w:pPr>
        <w:rPr>
          <w:b/>
          <w:bCs/>
        </w:rPr>
      </w:pPr>
      <w:r w:rsidRPr="005F4ECD">
        <w:rPr>
          <w:b/>
          <w:bCs/>
        </w:rPr>
        <w:t xml:space="preserve">HÜDA PAR Genel Başkanı Zekeriya Yapıcıoğlu, Cumhurbaşkanı Recep Tayyip Erdoğan ile </w:t>
      </w:r>
      <w:r w:rsidR="004B4A1B">
        <w:rPr>
          <w:b/>
          <w:bCs/>
        </w:rPr>
        <w:t>A</w:t>
      </w:r>
      <w:r w:rsidR="00395628">
        <w:rPr>
          <w:b/>
          <w:bCs/>
        </w:rPr>
        <w:t xml:space="preserve">K Parti Genel Merkezinde </w:t>
      </w:r>
      <w:r w:rsidRPr="005F4ECD">
        <w:rPr>
          <w:b/>
          <w:bCs/>
        </w:rPr>
        <w:t>bir görüşme gerçekleştirdi.</w:t>
      </w:r>
      <w:r w:rsidR="009F46CC" w:rsidRPr="005F4ECD">
        <w:rPr>
          <w:b/>
          <w:bCs/>
        </w:rPr>
        <w:t xml:space="preserve"> </w:t>
      </w:r>
    </w:p>
    <w:p w14:paraId="5CFD147F" w14:textId="64CDD722" w:rsidR="002F14CE" w:rsidRDefault="009F46CC" w:rsidP="002F14CE">
      <w:r>
        <w:t>G</w:t>
      </w:r>
      <w:r w:rsidR="002F14CE">
        <w:t>örüşmede</w:t>
      </w:r>
      <w:r w:rsidR="00CA7D0F">
        <w:t xml:space="preserve">; </w:t>
      </w:r>
      <w:r w:rsidR="002F14CE">
        <w:t>HÜDA PAR Genel Başkan Vekili İshak Sağlam ve Genel Başkan Yardımcısı Şahzade Demir</w:t>
      </w:r>
      <w:r w:rsidR="00CA7D0F">
        <w:t xml:space="preserve">, </w:t>
      </w:r>
      <w:r w:rsidR="002F14CE">
        <w:t>Yapıcıoğlu'na eşlik etti.</w:t>
      </w:r>
    </w:p>
    <w:p w14:paraId="460EBD57" w14:textId="4E75C320" w:rsidR="001D0255" w:rsidRDefault="002F14CE">
      <w:r>
        <w:t>Genel Başkan Vekilleri Mustafa Elitaş ve Efkan Ala ile AK Parti Sözcüsü Ömer Çelik</w:t>
      </w:r>
      <w:r w:rsidR="00726E67">
        <w:t xml:space="preserve"> de görüşmede</w:t>
      </w:r>
      <w:r>
        <w:t xml:space="preserve"> hazır bulundu.</w:t>
      </w:r>
    </w:p>
    <w:sectPr w:rsidR="001D0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255"/>
    <w:rsid w:val="001D0255"/>
    <w:rsid w:val="002F14CE"/>
    <w:rsid w:val="00312909"/>
    <w:rsid w:val="00395628"/>
    <w:rsid w:val="004B4A1B"/>
    <w:rsid w:val="004E3348"/>
    <w:rsid w:val="005F4ECD"/>
    <w:rsid w:val="00726E67"/>
    <w:rsid w:val="00733C80"/>
    <w:rsid w:val="00752AED"/>
    <w:rsid w:val="00816F12"/>
    <w:rsid w:val="008E0182"/>
    <w:rsid w:val="009177D5"/>
    <w:rsid w:val="009F46CC"/>
    <w:rsid w:val="00CA7D0F"/>
    <w:rsid w:val="00D4406A"/>
    <w:rsid w:val="00ED2B56"/>
    <w:rsid w:val="00F2127F"/>
    <w:rsid w:val="00F312D4"/>
    <w:rsid w:val="00FE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C71CF3"/>
  <w15:chartTrackingRefBased/>
  <w15:docId w15:val="{18934F07-24C6-C34E-98E4-DE2A71F9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0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0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02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0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02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0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0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0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0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0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0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0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025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025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025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025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025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025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0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0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0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0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0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025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025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025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0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025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02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Muhsin Şenol</dc:creator>
  <cp:keywords/>
  <dc:description/>
  <cp:lastModifiedBy>enes akyüz</cp:lastModifiedBy>
  <cp:revision>2</cp:revision>
  <dcterms:created xsi:type="dcterms:W3CDTF">2026-09-15T16:48:00Z</dcterms:created>
  <dcterms:modified xsi:type="dcterms:W3CDTF">2026-09-15T16:48:00Z</dcterms:modified>
</cp:coreProperties>
</file>